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F71445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0A2B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2B1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71445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C1B3-AD63-4CC5-B01A-6CD774C5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2019-02-15T15:31:00Z</dcterms:modified>
</cp:coreProperties>
</file>